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39" w:rsidRDefault="009916BB" w:rsidP="009708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39" w:rsidRDefault="00433239" w:rsidP="009708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 w:rsidP="009708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433239" w:rsidRDefault="009916BB" w:rsidP="009708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433239" w:rsidRDefault="00433239" w:rsidP="00970866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Default="002E02CD" w:rsidP="00970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br/>
      </w:r>
      <w:r w:rsidR="009916B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 xml:space="preserve"> ЛАХДЕНПОХСКОГО МУНИЦИПАЛЬНОГО РАЙОНА</w:t>
      </w:r>
    </w:p>
    <w:p w:rsidR="00433239" w:rsidRDefault="00433239" w:rsidP="00970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433239" w:rsidP="00970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9916BB" w:rsidP="009708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6F22CE" w:rsidRDefault="006F22CE" w:rsidP="00970866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Pr="00685965" w:rsidRDefault="006F5AD9" w:rsidP="00970866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24</w:t>
      </w:r>
      <w:r w:rsidR="000C050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A7387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июня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20</w:t>
      </w:r>
      <w:r w:rsidR="000C050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25</w:t>
      </w:r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</w:t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              </w:t>
      </w:r>
      <w:r w:rsidR="00D915E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  </w:t>
      </w:r>
      <w:bookmarkStart w:id="0" w:name="_GoBack"/>
      <w:bookmarkEnd w:id="0"/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№</w:t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382</w:t>
      </w:r>
    </w:p>
    <w:p w:rsidR="00433239" w:rsidRDefault="00433239" w:rsidP="00970866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E8001E" w:rsidRDefault="00E8001E" w:rsidP="00970866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tbl>
      <w:tblPr>
        <w:tblStyle w:val="1"/>
        <w:tblW w:w="9609" w:type="dxa"/>
        <w:tblCellMar>
          <w:left w:w="253" w:type="dxa"/>
        </w:tblCellMar>
        <w:tblLook w:val="04A0" w:firstRow="1" w:lastRow="0" w:firstColumn="1" w:lastColumn="0" w:noHBand="0" w:noVBand="1"/>
      </w:tblPr>
      <w:tblGrid>
        <w:gridCol w:w="9609"/>
      </w:tblGrid>
      <w:tr w:rsidR="00043A8D" w:rsidRPr="00043A8D" w:rsidTr="00B724BA">
        <w:trPr>
          <w:trHeight w:val="425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A8D" w:rsidRPr="00043A8D" w:rsidRDefault="00043A8D" w:rsidP="00970866">
            <w:pPr>
              <w:spacing w:after="0" w:line="240" w:lineRule="auto"/>
              <w:ind w:right="4145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043A8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 проведении публичных слушаний по проекту решения о предоставлении разрешения на  условно разрешенный вид использования «</w:t>
            </w:r>
            <w:r w:rsidR="008D24D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А</w:t>
            </w:r>
            <w:r w:rsidR="00A0468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мбулаторно-поликлиническое обслуживание</w:t>
            </w:r>
            <w:r w:rsidRPr="00043A8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» земельного участка с кадастровым номером 10:12:0020</w:t>
            </w:r>
            <w:r w:rsidR="00A0468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203</w:t>
            </w:r>
            <w:r w:rsidR="0009737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:168</w:t>
            </w:r>
            <w:r w:rsidRPr="00043A8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, площадью </w:t>
            </w:r>
            <w:r w:rsidR="00A0468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700</w:t>
            </w:r>
            <w:r w:rsidRPr="00043A8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043A8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кв.м</w:t>
            </w:r>
            <w:proofErr w:type="spellEnd"/>
            <w:r w:rsidRPr="00043A8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., категория земель «земли населенных пунктов», вид разрешенного использования «</w:t>
            </w:r>
            <w:r w:rsidR="00A0468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Коммунальное обслуживание. Территориальная зона – Ж-1. Зона застройки индивидуальными жилыми домами</w:t>
            </w:r>
            <w:r w:rsidRPr="00043A8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»,  </w:t>
            </w:r>
            <w:proofErr w:type="gramStart"/>
            <w:r w:rsidRPr="00043A8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расположенного</w:t>
            </w:r>
            <w:proofErr w:type="gramEnd"/>
            <w:r w:rsidRPr="00043A8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по адресу: Российская Федерация, Республика Карелия, Лахденпохский муниципальный район, </w:t>
            </w:r>
            <w:proofErr w:type="spellStart"/>
            <w:r w:rsidRPr="00043A8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Мийнальское</w:t>
            </w:r>
            <w:proofErr w:type="spellEnd"/>
            <w:r w:rsidRPr="00043A8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сельское поселение, </w:t>
            </w:r>
            <w:r w:rsidR="00A0468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п. </w:t>
            </w:r>
            <w:proofErr w:type="spellStart"/>
            <w:r w:rsidR="00A0468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Мийнала</w:t>
            </w:r>
            <w:proofErr w:type="spellEnd"/>
            <w:r w:rsidRPr="00043A8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, в территориальной зоне застройки индивидуальными жилыми домами (Ж-1)</w:t>
            </w:r>
          </w:p>
          <w:p w:rsidR="00043A8D" w:rsidRPr="00043A8D" w:rsidRDefault="00043A8D" w:rsidP="009708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  <w:p w:rsidR="00043A8D" w:rsidRPr="00043A8D" w:rsidRDefault="00043A8D" w:rsidP="009708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  <w:p w:rsidR="00043A8D" w:rsidRPr="00043A8D" w:rsidRDefault="00043A8D" w:rsidP="0097086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3A8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статьями 5.1 и 39 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      </w:r>
            <w:r w:rsidRPr="002E02C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Положения об организации и проведении публичных слушаний по вопросам градостроительной деятельности на территории Лахденпохского муници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пального района, утвержденного р</w:t>
            </w:r>
            <w:r w:rsidRPr="002E02C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ешением Совета </w:t>
            </w:r>
            <w:r w:rsidRPr="002E02C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lastRenderedPageBreak/>
              <w:t>Лахденпохского муниципального района от 06.06.2024 № 88/621</w:t>
            </w:r>
            <w:r w:rsidRPr="00043A8D">
              <w:rPr>
                <w:rFonts w:ascii="Times New Roman" w:hAnsi="Times New Roman" w:cs="Times New Roman"/>
                <w:sz w:val="28"/>
                <w:szCs w:val="28"/>
              </w:rPr>
              <w:t xml:space="preserve">, на основании заявления </w:t>
            </w:r>
            <w:r w:rsidR="00C578BC" w:rsidRPr="00C578BC">
              <w:rPr>
                <w:rFonts w:ascii="Times New Roman" w:hAnsi="Times New Roman" w:cs="Times New Roman"/>
                <w:sz w:val="28"/>
                <w:szCs w:val="28"/>
              </w:rPr>
              <w:t>ГБУЗ</w:t>
            </w:r>
            <w:r w:rsidR="006F5AD9">
              <w:rPr>
                <w:rFonts w:ascii="Times New Roman" w:hAnsi="Times New Roman" w:cs="Times New Roman"/>
                <w:sz w:val="28"/>
                <w:szCs w:val="28"/>
              </w:rPr>
              <w:t xml:space="preserve"> РК «Сортавальская ЦРБ» от 06.06</w:t>
            </w:r>
            <w:r w:rsidR="00C578BC" w:rsidRPr="00C578B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proofErr w:type="gramEnd"/>
            <w:r w:rsidR="00C578BC" w:rsidRPr="00C57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78BC" w:rsidRPr="00C578BC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="00C578BC" w:rsidRPr="00C578BC">
              <w:rPr>
                <w:rFonts w:ascii="Times New Roman" w:hAnsi="Times New Roman" w:cs="Times New Roman"/>
                <w:sz w:val="28"/>
                <w:szCs w:val="28"/>
              </w:rPr>
              <w:t>. № 2923</w:t>
            </w:r>
            <w:r w:rsidR="00A418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7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A8D">
              <w:rPr>
                <w:rFonts w:ascii="Times New Roman" w:hAnsi="Times New Roman" w:cs="Times New Roman"/>
                <w:sz w:val="28"/>
                <w:szCs w:val="28"/>
              </w:rPr>
              <w:t>в целях соблюдения интересов жителей поселения и эффективного осуществления полномочий органами местного самоуправления Лахденпохского муниципального района, ПОСТАНОВЛЯЮ:</w:t>
            </w:r>
          </w:p>
          <w:p w:rsidR="00043A8D" w:rsidRPr="00043A8D" w:rsidRDefault="00043A8D" w:rsidP="00970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A8D" w:rsidRPr="00043A8D" w:rsidRDefault="00D44406" w:rsidP="00D4440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043A8D"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947AA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43A8D" w:rsidRPr="00A4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87D" w:rsidRPr="00A4183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043A8D" w:rsidRPr="00A4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в </w:t>
      </w:r>
      <w:r w:rsidR="00947AA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43A8D" w:rsidRPr="00A4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947AA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43A8D" w:rsidRPr="00A4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A8D"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на территории Лахденпохского муниципального района Республики Карелия публичные слушания 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по проекту решения о предоставлении разрешения на  условно разрешенный вид использования 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«</w:t>
      </w:r>
      <w:r w:rsidR="00A0468A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Амбулаторно-поликлиническое обслуживание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» земельного участка с кадастровым номером 10:12:0020</w:t>
      </w:r>
      <w:r w:rsidR="00A0468A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203:168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, площадью </w:t>
      </w:r>
      <w:r w:rsidR="00A0468A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700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proofErr w:type="spellStart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кв.м</w:t>
      </w:r>
      <w:proofErr w:type="spellEnd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., категория земель «земли населенных пунктов», вид разрешенного использования «</w:t>
      </w:r>
      <w:r w:rsidR="00A0468A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Коммунальное обслуживание.</w:t>
      </w:r>
      <w:proofErr w:type="gramEnd"/>
      <w:r w:rsidR="00A0468A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 Территориальная зона – Ж-1. Зона застройки индивидуальными жилыми домами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»,  </w:t>
      </w:r>
      <w:proofErr w:type="gramStart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расположенного</w:t>
      </w:r>
      <w:proofErr w:type="gramEnd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 по адресу: Российская Федерация, Республика Карелия, Лахденпохский муниципальный район, </w:t>
      </w:r>
      <w:proofErr w:type="spellStart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Мийнальское</w:t>
      </w:r>
      <w:proofErr w:type="spellEnd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 сельское поселение, </w:t>
      </w:r>
      <w:r w:rsidR="00A0468A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п. </w:t>
      </w:r>
      <w:proofErr w:type="spellStart"/>
      <w:r w:rsidR="00A0468A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Мийнала</w:t>
      </w:r>
      <w:proofErr w:type="spellEnd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, в территориальной зоне застройки индивидуальными жилыми домами (Ж-1).</w:t>
      </w:r>
    </w:p>
    <w:p w:rsidR="00043A8D" w:rsidRPr="00043A8D" w:rsidRDefault="00D44406" w:rsidP="00D4440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3A8D"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провести в помещении актового зала Администрации Лахденпохского муниципального района Республики Карелия, расположенного по адресу: Республика Карелия, г. Лахденпохья, ул. Советская, д. 7а, 4-ый этаж.</w:t>
      </w:r>
    </w:p>
    <w:p w:rsidR="00043A8D" w:rsidRDefault="00D44406" w:rsidP="00D44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3A8D"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комиссию</w:t>
      </w:r>
      <w:r w:rsidR="00043A8D" w:rsidRPr="00043A8D">
        <w:rPr>
          <w:rFonts w:ascii="Times New Roman" w:hAnsi="Times New Roman" w:cs="Times New Roman"/>
          <w:sz w:val="28"/>
          <w:szCs w:val="28"/>
        </w:rPr>
        <w:t xml:space="preserve"> по проведению публичных слушаний по проекту решения о предоставлении разрешения на условно разрешенный вид использования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 «</w:t>
      </w:r>
      <w:r w:rsidR="008D24D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А</w:t>
      </w:r>
      <w:r w:rsidR="00A0468A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мбулаторно-поликлиническое обслуживание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» земельного участка с кадастровым номером 10:12:0020</w:t>
      </w:r>
      <w:r w:rsidR="00A0468A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203:168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, площадью </w:t>
      </w:r>
      <w:r w:rsidR="00A0468A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700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proofErr w:type="spellStart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кв.м</w:t>
      </w:r>
      <w:proofErr w:type="spellEnd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., категория земель «земли населенных пунктов», вид разрешенного использования «</w:t>
      </w:r>
      <w:r w:rsidR="008D24D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Коммунальное обслуживание. Территориальная зона – Ж-1. Зона застройки индивидуальными жилыми домами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»,  </w:t>
      </w:r>
      <w:proofErr w:type="gramStart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расположенного</w:t>
      </w:r>
      <w:proofErr w:type="gramEnd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 по адресу: Российская Федерация, Республика Карелия, Лахденпохский муниципальный район, </w:t>
      </w:r>
      <w:proofErr w:type="spellStart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Мийнальское</w:t>
      </w:r>
      <w:proofErr w:type="spellEnd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 сельское поселение, </w:t>
      </w:r>
      <w:r w:rsidR="008D24D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п. </w:t>
      </w:r>
      <w:proofErr w:type="spellStart"/>
      <w:r w:rsidR="008D24D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Мийнала</w:t>
      </w:r>
      <w:proofErr w:type="spellEnd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, в территориальной зоне застройки индивидуальными жилыми домами (Ж-1)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</w:t>
      </w:r>
      <w:r w:rsidR="00043A8D"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A8D" w:rsidRPr="00043A8D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69125A" w:rsidRDefault="0069125A" w:rsidP="009708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69125A" w:rsidRDefault="0069125A" w:rsidP="009708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Глытенко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- Председатель Совета Лахденпохского муниципального района, Глава Лахденпохского муниципального района,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Хийтольского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69125A" w:rsidRDefault="0069125A" w:rsidP="009708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комиссии: </w:t>
      </w:r>
    </w:p>
    <w:p w:rsidR="0069125A" w:rsidRDefault="0069125A" w:rsidP="00970866">
      <w:pPr>
        <w:tabs>
          <w:tab w:val="left" w:pos="0"/>
        </w:tabs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начальника отдела строительства и земельных отношений Администрации Лахденпохского муниципального района.</w:t>
      </w:r>
    </w:p>
    <w:p w:rsidR="0069125A" w:rsidRDefault="0069125A" w:rsidP="009708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69125A" w:rsidRDefault="0069125A" w:rsidP="009708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- Глава Администрации Лахденпохского муниципального района;</w:t>
      </w:r>
    </w:p>
    <w:p w:rsidR="0069125A" w:rsidRDefault="0069125A" w:rsidP="009708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Калинина М.В.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заместителя</w:t>
      </w:r>
      <w:r w:rsidRPr="0036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Лахденпохского муниципального района по строительству и архитектуре;</w:t>
      </w:r>
    </w:p>
    <w:p w:rsidR="0069125A" w:rsidRDefault="0069125A" w:rsidP="009708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Белотелов В.В. - заместитель Главы Администрации Лахденпохского муниципального района по инфраструктуре и ЖКХ;</w:t>
      </w:r>
    </w:p>
    <w:p w:rsidR="0069125A" w:rsidRDefault="0069125A" w:rsidP="009708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Тимина Г.И. -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Мийнальского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69125A" w:rsidRDefault="0069125A" w:rsidP="009708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М.Л. - главный специалист по юридическим вопросам управления делами Администрации Лахденпохского муниципального района;</w:t>
      </w:r>
    </w:p>
    <w:p w:rsidR="0069125A" w:rsidRDefault="0069125A" w:rsidP="009708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Винокурова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ведущего специалиста отдела строительства и земельных отношений Администрации Лахденпохского муниципального района;</w:t>
      </w:r>
    </w:p>
    <w:p w:rsidR="0069125A" w:rsidRDefault="0069125A" w:rsidP="00970866">
      <w:pPr>
        <w:tabs>
          <w:tab w:val="left" w:pos="0"/>
        </w:tabs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Семенюта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С.Л. - ведущий специалист отдела строительства и земельных отношений Администрации Лахденпохского муниципального района;</w:t>
      </w:r>
    </w:p>
    <w:p w:rsidR="0069125A" w:rsidRDefault="0069125A" w:rsidP="009708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О.В.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главного специалиста отдела строительства и земельных отношений Администрации Лахденпохского муниципального района, секретарь комиссии;</w:t>
      </w:r>
    </w:p>
    <w:p w:rsidR="00043A8D" w:rsidRPr="00A7387D" w:rsidRDefault="0069125A" w:rsidP="00A7387D">
      <w:pPr>
        <w:tabs>
          <w:tab w:val="left" w:pos="0"/>
        </w:tabs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Косулин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- директор муниципального казенного учреждения </w:t>
      </w:r>
      <w:r w:rsidRPr="00CC081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«Комитет имущественных отношений и жилищно-коммунального хозяйства»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A8D" w:rsidRPr="00043A8D" w:rsidRDefault="00D44406" w:rsidP="00D44406">
      <w:pPr>
        <w:suppressAutoHyphens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043A8D"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проект</w:t>
      </w:r>
      <w:proofErr w:type="gramEnd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043A8D" w:rsidRPr="00043A8D">
        <w:rPr>
          <w:rFonts w:ascii="Times New Roman" w:hAnsi="Times New Roman" w:cs="Times New Roman"/>
          <w:sz w:val="28"/>
          <w:szCs w:val="28"/>
        </w:rPr>
        <w:t>решения о предоставлении разрешения на условно разрешенный вид использования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 «</w:t>
      </w:r>
      <w:r w:rsidR="008D24D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Амбулаторно-поликлиническое обслуживание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» земельного участка с кадастровым номером 10:12:0020</w:t>
      </w:r>
      <w:r w:rsidR="008D24D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203:168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, площадью </w:t>
      </w:r>
      <w:r w:rsidR="008D24D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700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proofErr w:type="spellStart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кв.м</w:t>
      </w:r>
      <w:proofErr w:type="spellEnd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., категория земель «земли населенных пунктов», вид разрешенного использования «</w:t>
      </w:r>
      <w:r w:rsidR="008D24D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Коммунальное обслуживание. Территориальная зона – Ж-1. Зона застройки индивидуальными жилыми домами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»,  </w:t>
      </w:r>
      <w:proofErr w:type="gramStart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расположенного</w:t>
      </w:r>
      <w:proofErr w:type="gramEnd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 по адресу: Российская Федерация, Республика Карелия, Лахденпохский муниципальный район, </w:t>
      </w:r>
      <w:proofErr w:type="spellStart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Мийнальское</w:t>
      </w:r>
      <w:proofErr w:type="spellEnd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 сельское поселение, </w:t>
      </w:r>
      <w:r w:rsidR="008D24D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п. </w:t>
      </w:r>
      <w:proofErr w:type="spellStart"/>
      <w:r w:rsidR="008D24D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Мийнала</w:t>
      </w:r>
      <w:proofErr w:type="spellEnd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, в территориальной зоне застройки индивидуальными жилыми домами (Ж-1)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</w:t>
      </w:r>
      <w:r w:rsidR="00043A8D" w:rsidRPr="00043A8D">
        <w:rPr>
          <w:rFonts w:ascii="Times New Roman" w:hAnsi="Times New Roman" w:cs="Times New Roman"/>
          <w:sz w:val="28"/>
          <w:szCs w:val="28"/>
        </w:rPr>
        <w:t xml:space="preserve"> </w:t>
      </w:r>
      <w:r w:rsidR="00043A8D"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Лахденпохского муниципального района Республики Карелия в  информационно-коммуникационной сети Интернет (www.lah-mr.ru).</w:t>
      </w:r>
    </w:p>
    <w:p w:rsidR="00043A8D" w:rsidRPr="00043A8D" w:rsidRDefault="00D44406" w:rsidP="00D44406">
      <w:pPr>
        <w:suppressAutoHyphens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3A8D"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принимать предложения и замечания от граждан, юридических лиц по проведению публичных слушаний по проекту решения </w:t>
      </w:r>
      <w:r w:rsidR="00043A8D" w:rsidRPr="00043A8D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«</w:t>
      </w:r>
      <w:r w:rsidR="008D24D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Амбулаторно-поликлиническое обслуживание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» земельного участка с кадастровым номером 10:12:0020</w:t>
      </w:r>
      <w:r w:rsidR="008D24D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203:168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, площадью </w:t>
      </w:r>
      <w:r w:rsidR="008D24D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700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proofErr w:type="spellStart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кв.м</w:t>
      </w:r>
      <w:proofErr w:type="spellEnd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., категория земель «земли населенных пунктов», вид разрешенного использования «</w:t>
      </w:r>
      <w:r w:rsidR="008D24D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Коммунальное обслуживание. Территориальная зона – Ж-1. Зона застройки индивидуальными жилыми домами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»,  </w:t>
      </w:r>
      <w:proofErr w:type="gramStart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расположенного</w:t>
      </w:r>
      <w:proofErr w:type="gramEnd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 по адресу: Российская Федерация, Республика Карелия, Лахденпохский муниципальный район, </w:t>
      </w:r>
      <w:proofErr w:type="spellStart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Мийнальское</w:t>
      </w:r>
      <w:proofErr w:type="spellEnd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 сельское поселение, п</w:t>
      </w:r>
      <w:r w:rsidR="008D24D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. </w:t>
      </w:r>
      <w:proofErr w:type="spellStart"/>
      <w:r w:rsidR="008D24D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Мийнала</w:t>
      </w:r>
      <w:proofErr w:type="spellEnd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, в территориальной зоне застройки индивидуальными жилыми домами (Ж-1)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</w:t>
      </w:r>
      <w:r w:rsidR="00043A8D"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Карелия, </w:t>
      </w:r>
      <w:proofErr w:type="spellStart"/>
      <w:r w:rsidR="00043A8D"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043A8D"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="00043A8D"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ахденпохья</w:t>
      </w:r>
      <w:proofErr w:type="spellEnd"/>
      <w:r w:rsidR="00043A8D"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д. 7а, </w:t>
      </w:r>
      <w:proofErr w:type="spellStart"/>
      <w:r w:rsidR="00043A8D"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043A8D"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104 в рабочие дни </w:t>
      </w:r>
      <w:r w:rsidR="00043A8D" w:rsidRPr="00A4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47AA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43A8D" w:rsidRPr="00A4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87D" w:rsidRPr="00A4183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043A8D" w:rsidRPr="00A4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по </w:t>
      </w:r>
      <w:r w:rsidR="00947AA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43A8D" w:rsidRPr="00A4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AA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A7387D" w:rsidRPr="00A418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43A8D" w:rsidRPr="00A4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</w:t>
      </w:r>
      <w:r w:rsidR="00043A8D" w:rsidRPr="00A738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 9.00 до 17.00 часов</w:t>
      </w:r>
      <w:r w:rsidR="00043A8D"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A8D" w:rsidRDefault="00D44406" w:rsidP="00D444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3A8D"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решения о предоставлении </w:t>
      </w:r>
      <w:r w:rsidR="00043A8D" w:rsidRPr="00043A8D">
        <w:rPr>
          <w:rFonts w:ascii="Times New Roman" w:hAnsi="Times New Roman" w:cs="Times New Roman"/>
          <w:sz w:val="28"/>
          <w:szCs w:val="28"/>
        </w:rPr>
        <w:t>решения о предоставлении разрешения на условно разрешенный вид использования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 «</w:t>
      </w:r>
      <w:r w:rsidR="008D24D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Амбулаторно-поликлиническое обслуживание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» земельного участка с кадастровым номером 10:12:0020</w:t>
      </w:r>
      <w:r w:rsidR="0009737B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203:</w:t>
      </w:r>
      <w:r w:rsidR="008D24D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168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, площадью </w:t>
      </w:r>
      <w:r w:rsidR="008D24D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700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proofErr w:type="spellStart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кв.м</w:t>
      </w:r>
      <w:proofErr w:type="spellEnd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., 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lastRenderedPageBreak/>
        <w:t>категория земель «земли населенных пунктов», вид разрешенного использования «</w:t>
      </w:r>
      <w:r w:rsidR="008D24D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Коммунальное обслуживание. Территориальная зона – Ж-1. Зона застройки индивидуальными жилыми домами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»,  </w:t>
      </w:r>
      <w:proofErr w:type="gramStart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расположенного</w:t>
      </w:r>
      <w:proofErr w:type="gramEnd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 по адресу: Российская Федерация, Республика Карелия, Лахденпохский муниципальный район, </w:t>
      </w:r>
      <w:proofErr w:type="spellStart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Мийнальское</w:t>
      </w:r>
      <w:proofErr w:type="spellEnd"/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 сельское поселение, п</w:t>
      </w:r>
      <w:r w:rsidR="008D24D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. Мийнала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, в территориальной зоне застройки индивидуальными жилыми домами (Ж-1)</w:t>
      </w:r>
      <w:r w:rsidR="00043A8D"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</w:t>
      </w:r>
      <w:r w:rsidR="00043A8D"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письменной форме (почтовым отправлением или лично) или посредством электронной почты с электронной подписью заявителя и подлежат обязательной регистрации и рассмотрению Комиссией.</w:t>
      </w:r>
    </w:p>
    <w:p w:rsidR="00947AAB" w:rsidRPr="00043A8D" w:rsidRDefault="007836AB" w:rsidP="00D444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47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7A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</w:t>
      </w:r>
      <w:r w:rsidR="005B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енпохского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10.06.2025 № 367 признать утратившим силу.</w:t>
      </w:r>
    </w:p>
    <w:p w:rsidR="00043A8D" w:rsidRPr="00D44406" w:rsidRDefault="007836AB" w:rsidP="00D44406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44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44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3A8D"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заключение </w:t>
      </w:r>
      <w:r w:rsidR="0094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протокол </w:t>
      </w:r>
      <w:r w:rsidR="00043A8D"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публичных слушаний в районной газете «Призыв» и разместить на официальном сайте </w:t>
      </w:r>
      <w:r w:rsidR="0052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43A8D"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Лахденпохского </w:t>
      </w:r>
      <w:r w:rsidR="003A77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043A8D"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</w:t>
      </w:r>
      <w:proofErr w:type="gramStart"/>
      <w:r w:rsidR="00043A8D"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043A8D"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коммуникационной сети Интернет</w:t>
      </w:r>
      <w:r w:rsidR="00D4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A77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3A77D8" w:rsidRP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77D8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>lah-mr.ru</w:t>
      </w:r>
      <w:r w:rsidR="003A77D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44406" w:rsidRDefault="007836AB" w:rsidP="00D44406">
      <w:pPr>
        <w:pStyle w:val="af"/>
        <w:tabs>
          <w:tab w:val="left" w:pos="1418"/>
        </w:tabs>
        <w:spacing w:beforeAutospacing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D44406">
        <w:rPr>
          <w:sz w:val="28"/>
          <w:szCs w:val="28"/>
        </w:rPr>
        <w:t xml:space="preserve">. </w:t>
      </w:r>
      <w:r w:rsidR="00D44406">
        <w:rPr>
          <w:sz w:val="28"/>
          <w:szCs w:val="28"/>
        </w:rPr>
        <w:tab/>
        <w:t>Постановление вступает в силу с момента опубликования.</w:t>
      </w:r>
    </w:p>
    <w:p w:rsidR="00D44406" w:rsidRDefault="007836AB" w:rsidP="00D44406">
      <w:pPr>
        <w:pStyle w:val="af"/>
        <w:tabs>
          <w:tab w:val="left" w:pos="851"/>
        </w:tabs>
        <w:spacing w:beforeAutospacing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="00D44406">
        <w:rPr>
          <w:sz w:val="28"/>
          <w:szCs w:val="28"/>
        </w:rPr>
        <w:t xml:space="preserve">. </w:t>
      </w:r>
      <w:r w:rsidR="00D44406">
        <w:rPr>
          <w:sz w:val="28"/>
          <w:szCs w:val="28"/>
        </w:rPr>
        <w:tab/>
        <w:t xml:space="preserve">Опубликовать настоящее Постановление в районной газете «Призыв» и на официальном сайте </w:t>
      </w:r>
      <w:r w:rsidR="00525F07">
        <w:rPr>
          <w:sz w:val="28"/>
          <w:szCs w:val="28"/>
        </w:rPr>
        <w:t xml:space="preserve">Администрации </w:t>
      </w:r>
      <w:r w:rsidR="00D44406">
        <w:rPr>
          <w:sz w:val="28"/>
          <w:szCs w:val="28"/>
        </w:rPr>
        <w:t xml:space="preserve">Лахденпохского муниципального района в </w:t>
      </w:r>
      <w:proofErr w:type="spellStart"/>
      <w:r w:rsidR="00D44406">
        <w:rPr>
          <w:sz w:val="28"/>
          <w:szCs w:val="28"/>
        </w:rPr>
        <w:t>иинформационно</w:t>
      </w:r>
      <w:proofErr w:type="spellEnd"/>
      <w:r w:rsidR="00D44406">
        <w:rPr>
          <w:sz w:val="28"/>
          <w:szCs w:val="28"/>
        </w:rPr>
        <w:t>-коммуникационной сети Интернет (</w:t>
      </w:r>
      <w:r w:rsidR="003A77D8" w:rsidRPr="003A77D8">
        <w:rPr>
          <w:sz w:val="28"/>
          <w:szCs w:val="28"/>
        </w:rPr>
        <w:t>www.lah-mr.ru</w:t>
      </w:r>
      <w:r w:rsidR="00D44406" w:rsidRPr="00884406">
        <w:rPr>
          <w:sz w:val="28"/>
          <w:szCs w:val="28"/>
        </w:rPr>
        <w:t>)</w:t>
      </w:r>
      <w:r w:rsidR="00D44406">
        <w:rPr>
          <w:sz w:val="28"/>
          <w:szCs w:val="28"/>
        </w:rPr>
        <w:t>.</w:t>
      </w:r>
    </w:p>
    <w:p w:rsidR="00D44406" w:rsidRPr="00043A8D" w:rsidRDefault="007836AB" w:rsidP="00A7387D">
      <w:pPr>
        <w:pStyle w:val="af"/>
        <w:tabs>
          <w:tab w:val="left" w:pos="1418"/>
        </w:tabs>
        <w:spacing w:beforeAutospacing="0" w:afterAutospacing="0"/>
        <w:ind w:firstLine="709"/>
        <w:jc w:val="both"/>
        <w:textAlignment w:val="baseline"/>
      </w:pPr>
      <w:r>
        <w:rPr>
          <w:sz w:val="28"/>
          <w:szCs w:val="28"/>
        </w:rPr>
        <w:t>11</w:t>
      </w:r>
      <w:r w:rsidR="00D44406">
        <w:rPr>
          <w:sz w:val="28"/>
          <w:szCs w:val="28"/>
        </w:rPr>
        <w:t>.</w:t>
      </w:r>
      <w:r w:rsidR="00D44406">
        <w:rPr>
          <w:sz w:val="28"/>
          <w:szCs w:val="28"/>
        </w:rPr>
        <w:tab/>
        <w:t xml:space="preserve">Контроль за исполнением настоящего Постановления </w:t>
      </w:r>
      <w:r w:rsidR="00A7387D">
        <w:rPr>
          <w:color w:val="00000A"/>
          <w:sz w:val="28"/>
          <w:szCs w:val="28"/>
        </w:rPr>
        <w:t xml:space="preserve">возложить </w:t>
      </w:r>
      <w:proofErr w:type="gramStart"/>
      <w:r w:rsidR="00A7387D">
        <w:rPr>
          <w:color w:val="00000A"/>
          <w:sz w:val="28"/>
          <w:szCs w:val="28"/>
        </w:rPr>
        <w:t>на</w:t>
      </w:r>
      <w:proofErr w:type="gramEnd"/>
      <w:r w:rsidR="00A7387D">
        <w:rPr>
          <w:color w:val="00000A"/>
          <w:sz w:val="28"/>
          <w:szCs w:val="28"/>
        </w:rPr>
        <w:t xml:space="preserve"> </w:t>
      </w:r>
      <w:proofErr w:type="spellStart"/>
      <w:r w:rsidR="00A7387D">
        <w:rPr>
          <w:color w:val="00000A"/>
          <w:sz w:val="28"/>
          <w:szCs w:val="28"/>
        </w:rPr>
        <w:t>и.</w:t>
      </w:r>
      <w:proofErr w:type="gramStart"/>
      <w:r w:rsidR="00A7387D">
        <w:rPr>
          <w:color w:val="00000A"/>
          <w:sz w:val="28"/>
          <w:szCs w:val="28"/>
        </w:rPr>
        <w:t>о</w:t>
      </w:r>
      <w:proofErr w:type="spellEnd"/>
      <w:proofErr w:type="gramEnd"/>
      <w:r w:rsidR="00A7387D">
        <w:rPr>
          <w:color w:val="00000A"/>
          <w:sz w:val="28"/>
          <w:szCs w:val="28"/>
        </w:rPr>
        <w:t>. заместителя Главы Администрации Лахденпохского муниципального района по строительству и архитектуре.</w:t>
      </w:r>
    </w:p>
    <w:p w:rsidR="00043A8D" w:rsidRPr="00043A8D" w:rsidRDefault="00043A8D" w:rsidP="00970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3477E7" w:rsidRDefault="003477E7" w:rsidP="00970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2E02CD" w:rsidRPr="002E02CD" w:rsidRDefault="002E02CD" w:rsidP="00970866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Администрации </w:t>
      </w:r>
    </w:p>
    <w:p w:rsidR="00433239" w:rsidRDefault="002E02CD" w:rsidP="00970866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Лахденпохского муниципального района      </w:t>
      </w:r>
      <w:r w:rsidR="00CC42C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                      О.Н. </w:t>
      </w:r>
      <w:proofErr w:type="spellStart"/>
      <w:r w:rsidR="00CC42C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Жесткова</w:t>
      </w:r>
      <w:proofErr w:type="spellEnd"/>
    </w:p>
    <w:p w:rsidR="00433239" w:rsidRDefault="0094279F" w:rsidP="00970866">
      <w:pPr>
        <w:tabs>
          <w:tab w:val="left" w:pos="153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lang w:eastAsia="ar-SA"/>
        </w:rPr>
        <w:t>Разослать: д</w:t>
      </w:r>
      <w:r w:rsidR="009916BB">
        <w:rPr>
          <w:rFonts w:ascii="Times New Roman" w:eastAsia="Times New Roman" w:hAnsi="Times New Roman" w:cs="Times New Roman"/>
          <w:i/>
          <w:iCs/>
          <w:lang w:eastAsia="ar-SA"/>
        </w:rPr>
        <w:t>ело – 1 экз., отдел строительства и земельных отношений – 1 экз.</w:t>
      </w:r>
    </w:p>
    <w:sectPr w:rsidR="00433239" w:rsidSect="003477E7">
      <w:pgSz w:w="11906" w:h="16838"/>
      <w:pgMar w:top="1134" w:right="851" w:bottom="96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D9D"/>
    <w:multiLevelType w:val="multilevel"/>
    <w:tmpl w:val="406270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79F7C3A"/>
    <w:multiLevelType w:val="multilevel"/>
    <w:tmpl w:val="02F6F2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abstractNum w:abstractNumId="2">
    <w:nsid w:val="7E2DAD41"/>
    <w:multiLevelType w:val="singleLevel"/>
    <w:tmpl w:val="7E2DAD41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39"/>
    <w:rsid w:val="00001B2E"/>
    <w:rsid w:val="00030C3E"/>
    <w:rsid w:val="00043A8D"/>
    <w:rsid w:val="0006371E"/>
    <w:rsid w:val="0009737B"/>
    <w:rsid w:val="000A00A0"/>
    <w:rsid w:val="000A03A1"/>
    <w:rsid w:val="000A3F08"/>
    <w:rsid w:val="000A4024"/>
    <w:rsid w:val="000C0508"/>
    <w:rsid w:val="000E16D8"/>
    <w:rsid w:val="000E4CE1"/>
    <w:rsid w:val="000F0C1A"/>
    <w:rsid w:val="00111BB6"/>
    <w:rsid w:val="001126A8"/>
    <w:rsid w:val="00113DF6"/>
    <w:rsid w:val="00164C2B"/>
    <w:rsid w:val="00172AE0"/>
    <w:rsid w:val="001825CF"/>
    <w:rsid w:val="001B7126"/>
    <w:rsid w:val="00203E0C"/>
    <w:rsid w:val="00207337"/>
    <w:rsid w:val="00222635"/>
    <w:rsid w:val="00252E17"/>
    <w:rsid w:val="00256331"/>
    <w:rsid w:val="00290162"/>
    <w:rsid w:val="002C14EE"/>
    <w:rsid w:val="002C45CF"/>
    <w:rsid w:val="002C566E"/>
    <w:rsid w:val="002D094F"/>
    <w:rsid w:val="002E02CD"/>
    <w:rsid w:val="0030662B"/>
    <w:rsid w:val="003477E7"/>
    <w:rsid w:val="003532B1"/>
    <w:rsid w:val="00360C63"/>
    <w:rsid w:val="0036347C"/>
    <w:rsid w:val="00383A87"/>
    <w:rsid w:val="00384A56"/>
    <w:rsid w:val="003A4416"/>
    <w:rsid w:val="003A77D8"/>
    <w:rsid w:val="004141CC"/>
    <w:rsid w:val="00433239"/>
    <w:rsid w:val="0043413A"/>
    <w:rsid w:val="0046413C"/>
    <w:rsid w:val="004B1BA3"/>
    <w:rsid w:val="004B52B2"/>
    <w:rsid w:val="004C25E5"/>
    <w:rsid w:val="004C270F"/>
    <w:rsid w:val="004D62C9"/>
    <w:rsid w:val="004D6E0F"/>
    <w:rsid w:val="004F2780"/>
    <w:rsid w:val="00503C1D"/>
    <w:rsid w:val="005143DC"/>
    <w:rsid w:val="00525F07"/>
    <w:rsid w:val="005314A1"/>
    <w:rsid w:val="00556E1C"/>
    <w:rsid w:val="0056334D"/>
    <w:rsid w:val="00565CF8"/>
    <w:rsid w:val="0056733A"/>
    <w:rsid w:val="00584B90"/>
    <w:rsid w:val="005A699E"/>
    <w:rsid w:val="005B32BB"/>
    <w:rsid w:val="005B5AE3"/>
    <w:rsid w:val="005B6B8F"/>
    <w:rsid w:val="005D2B1D"/>
    <w:rsid w:val="005E45C2"/>
    <w:rsid w:val="0062166D"/>
    <w:rsid w:val="00642063"/>
    <w:rsid w:val="00685965"/>
    <w:rsid w:val="0069125A"/>
    <w:rsid w:val="006A0ABD"/>
    <w:rsid w:val="006A725A"/>
    <w:rsid w:val="006D2EEF"/>
    <w:rsid w:val="006F22CE"/>
    <w:rsid w:val="006F5AD9"/>
    <w:rsid w:val="0070334D"/>
    <w:rsid w:val="00732B49"/>
    <w:rsid w:val="007508A9"/>
    <w:rsid w:val="007553C7"/>
    <w:rsid w:val="0076651F"/>
    <w:rsid w:val="007706C9"/>
    <w:rsid w:val="007836AB"/>
    <w:rsid w:val="00787286"/>
    <w:rsid w:val="007B0B41"/>
    <w:rsid w:val="007B27CF"/>
    <w:rsid w:val="007B4C8A"/>
    <w:rsid w:val="007F18C3"/>
    <w:rsid w:val="0081078D"/>
    <w:rsid w:val="00813129"/>
    <w:rsid w:val="00851184"/>
    <w:rsid w:val="0085142F"/>
    <w:rsid w:val="008A398D"/>
    <w:rsid w:val="008A7B13"/>
    <w:rsid w:val="008D24DD"/>
    <w:rsid w:val="008F00C3"/>
    <w:rsid w:val="009366E7"/>
    <w:rsid w:val="009368B6"/>
    <w:rsid w:val="0094279F"/>
    <w:rsid w:val="00944DE2"/>
    <w:rsid w:val="00947AAB"/>
    <w:rsid w:val="0096045B"/>
    <w:rsid w:val="00970866"/>
    <w:rsid w:val="00981AEA"/>
    <w:rsid w:val="00985CDC"/>
    <w:rsid w:val="009916BB"/>
    <w:rsid w:val="009E21D7"/>
    <w:rsid w:val="009E40CB"/>
    <w:rsid w:val="009F440C"/>
    <w:rsid w:val="009F6AA1"/>
    <w:rsid w:val="00A0468A"/>
    <w:rsid w:val="00A0526B"/>
    <w:rsid w:val="00A3713B"/>
    <w:rsid w:val="00A41830"/>
    <w:rsid w:val="00A5041D"/>
    <w:rsid w:val="00A51C27"/>
    <w:rsid w:val="00A7387D"/>
    <w:rsid w:val="00A8325A"/>
    <w:rsid w:val="00A86F52"/>
    <w:rsid w:val="00AA0235"/>
    <w:rsid w:val="00AC7A34"/>
    <w:rsid w:val="00AF0C0A"/>
    <w:rsid w:val="00AF718C"/>
    <w:rsid w:val="00B30D02"/>
    <w:rsid w:val="00B352AD"/>
    <w:rsid w:val="00B47580"/>
    <w:rsid w:val="00B74382"/>
    <w:rsid w:val="00B81E9D"/>
    <w:rsid w:val="00BB3EFE"/>
    <w:rsid w:val="00BC37C6"/>
    <w:rsid w:val="00BE0389"/>
    <w:rsid w:val="00BF4AC3"/>
    <w:rsid w:val="00C327D0"/>
    <w:rsid w:val="00C3784E"/>
    <w:rsid w:val="00C578BC"/>
    <w:rsid w:val="00C64088"/>
    <w:rsid w:val="00C77D37"/>
    <w:rsid w:val="00C83D5E"/>
    <w:rsid w:val="00CA6097"/>
    <w:rsid w:val="00CA7D56"/>
    <w:rsid w:val="00CB0F5D"/>
    <w:rsid w:val="00CC081E"/>
    <w:rsid w:val="00CC42CF"/>
    <w:rsid w:val="00CF4569"/>
    <w:rsid w:val="00D10274"/>
    <w:rsid w:val="00D11688"/>
    <w:rsid w:val="00D44406"/>
    <w:rsid w:val="00D47738"/>
    <w:rsid w:val="00D5081A"/>
    <w:rsid w:val="00D56F48"/>
    <w:rsid w:val="00D915EC"/>
    <w:rsid w:val="00D9179D"/>
    <w:rsid w:val="00E373D6"/>
    <w:rsid w:val="00E8001E"/>
    <w:rsid w:val="00EF3628"/>
    <w:rsid w:val="00F11320"/>
    <w:rsid w:val="00F12CE6"/>
    <w:rsid w:val="00F63AB7"/>
    <w:rsid w:val="00F915D1"/>
    <w:rsid w:val="00F93075"/>
    <w:rsid w:val="00F960D2"/>
    <w:rsid w:val="00FA53BD"/>
    <w:rsid w:val="00FB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8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94279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d"/>
    <w:uiPriority w:val="59"/>
    <w:rsid w:val="00043A8D"/>
    <w:rPr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qFormat/>
    <w:rsid w:val="00D44406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8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94279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d"/>
    <w:uiPriority w:val="59"/>
    <w:rsid w:val="00043A8D"/>
    <w:rPr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qFormat/>
    <w:rsid w:val="00D44406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6D9E1-AF12-4D9D-8EC7-8007E978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4</cp:revision>
  <cp:lastPrinted>2025-06-24T07:29:00Z</cp:lastPrinted>
  <dcterms:created xsi:type="dcterms:W3CDTF">2025-06-24T07:23:00Z</dcterms:created>
  <dcterms:modified xsi:type="dcterms:W3CDTF">2025-06-24T08:50:00Z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